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4F1" w:rsidRDefault="005848F8">
      <w:bookmarkStart w:id="0" w:name="_GoBack"/>
      <w:r>
        <w:t>Please maintain Net Neutrality of the internet. It is the foundation of our financial freedom.</w:t>
      </w:r>
      <w:bookmarkEnd w:id="0"/>
    </w:p>
    <w:sectPr w:rsidR="00C73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F8"/>
    <w:rsid w:val="005848F8"/>
    <w:rsid w:val="00C7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6A064"/>
  <w15:chartTrackingRefBased/>
  <w15:docId w15:val="{F7EA613B-FC4C-4A97-89FF-63BC4440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Ellsworth</dc:creator>
  <cp:keywords/>
  <dc:description/>
  <cp:lastModifiedBy>John Ellsworth</cp:lastModifiedBy>
  <cp:revision>1</cp:revision>
  <dcterms:created xsi:type="dcterms:W3CDTF">2017-07-15T17:41:00Z</dcterms:created>
  <dcterms:modified xsi:type="dcterms:W3CDTF">2017-07-15T17:45:00Z</dcterms:modified>
</cp:coreProperties>
</file>