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898AAD" w14:textId="77777777" w:rsidR="002B5FE0" w:rsidRDefault="00112379">
      <w:r>
        <w:t>August 15, 2017</w:t>
      </w:r>
    </w:p>
    <w:p w14:paraId="1499AE65" w14:textId="77777777" w:rsidR="00112379" w:rsidRDefault="00112379"/>
    <w:p w14:paraId="66C41E39" w14:textId="77777777" w:rsidR="00112379" w:rsidRDefault="00112379">
      <w:r>
        <w:t>To the FCC:</w:t>
      </w:r>
    </w:p>
    <w:p w14:paraId="0CC86BA1" w14:textId="77777777" w:rsidR="00112379" w:rsidRDefault="00112379"/>
    <w:p w14:paraId="7FD5C578" w14:textId="77777777" w:rsidR="00112379" w:rsidRDefault="00112379">
      <w:r>
        <w:t>It flies in the face of free speech in a democracy to allow such a communications merger that would grant a single broadcast company so much market share. Please DO NOT allow this merger to proceed, as it would be to the extreme detriment of our nation.</w:t>
      </w:r>
    </w:p>
    <w:p w14:paraId="47057F75" w14:textId="77777777" w:rsidR="00112379" w:rsidRDefault="00112379"/>
    <w:p w14:paraId="38F796E0" w14:textId="77777777" w:rsidR="00112379" w:rsidRDefault="00112379">
      <w:r>
        <w:t>With regards,</w:t>
      </w:r>
    </w:p>
    <w:p w14:paraId="0D63F462" w14:textId="77777777" w:rsidR="00112379" w:rsidRDefault="00112379"/>
    <w:p w14:paraId="4EA30162" w14:textId="77777777" w:rsidR="00112379" w:rsidRDefault="00112379">
      <w:r>
        <w:t>Ursula Lindqvist</w:t>
      </w:r>
    </w:p>
    <w:p w14:paraId="5E78E5C4" w14:textId="77777777" w:rsidR="00112379" w:rsidRDefault="00112379">
      <w:r>
        <w:t>1402 Winona Street</w:t>
      </w:r>
    </w:p>
    <w:p w14:paraId="5F136FE3" w14:textId="77777777" w:rsidR="00112379" w:rsidRDefault="00112379">
      <w:r>
        <w:t>St. Peter, MN 56082</w:t>
      </w:r>
      <w:bookmarkStart w:id="0" w:name="_GoBack"/>
      <w:bookmarkEnd w:id="0"/>
    </w:p>
    <w:sectPr w:rsidR="00112379" w:rsidSect="003A15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379"/>
    <w:rsid w:val="0004457B"/>
    <w:rsid w:val="000F7341"/>
    <w:rsid w:val="00112379"/>
    <w:rsid w:val="002B5FE0"/>
    <w:rsid w:val="003A1559"/>
    <w:rsid w:val="005249A3"/>
    <w:rsid w:val="00783CD0"/>
    <w:rsid w:val="00CC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B9ED7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303</Characters>
  <Application>Microsoft Macintosh Word</Application>
  <DocSecurity>0</DocSecurity>
  <Lines>2</Lines>
  <Paragraphs>1</Paragraphs>
  <ScaleCrop>false</ScaleCrop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Ursula Lindqvist</dc:creator>
  <cp:keywords/>
  <dc:description/>
  <cp:lastModifiedBy>Ursula Lindqvist</cp:lastModifiedBy>
  <cp:revision>1</cp:revision>
  <dcterms:created xsi:type="dcterms:W3CDTF">2017-08-15T15:42:00Z</dcterms:created>
  <dcterms:modified xsi:type="dcterms:W3CDTF">2017-08-15T15:44:00Z</dcterms:modified>
</cp:coreProperties>
</file>