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56A" w:rsidRDefault="00F0656A"/>
    <w:p w:rsidR="00F0656A" w:rsidRDefault="00F0656A" w:rsidP="00F0656A">
      <w:r>
        <w:t>Hello,</w:t>
      </w:r>
    </w:p>
    <w:p w:rsidR="00F0656A" w:rsidRDefault="00F0656A" w:rsidP="00F0656A"/>
    <w:p w:rsidR="00F0656A" w:rsidRDefault="00F0656A" w:rsidP="00F0656A">
      <w:r>
        <w:t>My name is Grant Beckmann. I am a college student at the University of Missouri – St. Louis. Net neutrality is important to me. Even though I do not consume Netflix much, paying more for this website or other large-bandwidth websites would be disastrous for the public consumption of internet services, as business owners would take advantage of this opportunity, later continuing to expand marginal charges on top of their subscription charges. Please keep the rules as they are – reaffirm net neutrality.</w:t>
      </w:r>
    </w:p>
    <w:p w:rsidR="00F0656A" w:rsidRDefault="00F0656A" w:rsidP="00F0656A"/>
    <w:p w:rsidR="00F0656A" w:rsidRPr="00F0656A" w:rsidRDefault="00F0656A" w:rsidP="00F0656A">
      <w:r>
        <w:t>Grant Beckmann</w:t>
      </w:r>
      <w:bookmarkStart w:id="0" w:name="_GoBack"/>
      <w:bookmarkEnd w:id="0"/>
    </w:p>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F0656A" w:rsidRPr="00F0656A" w:rsidRDefault="00F0656A" w:rsidP="00F0656A"/>
    <w:p w:rsidR="00BC2810" w:rsidRPr="00F0656A" w:rsidRDefault="00F0656A" w:rsidP="00F0656A">
      <w:pPr>
        <w:tabs>
          <w:tab w:val="left" w:pos="1950"/>
        </w:tabs>
      </w:pPr>
      <w:r>
        <w:tab/>
      </w:r>
    </w:p>
    <w:sectPr w:rsidR="00BC2810" w:rsidRPr="00F065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56A"/>
    <w:rsid w:val="002D29EC"/>
    <w:rsid w:val="00BC2810"/>
    <w:rsid w:val="00C53B2D"/>
    <w:rsid w:val="00CC3FA3"/>
    <w:rsid w:val="00F0656A"/>
    <w:rsid w:val="00F4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6DB4D"/>
  <w15:chartTrackingRefBased/>
  <w15:docId w15:val="{65689726-B91C-4C8A-ABFF-F640F3D6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Beckmann, Grant J. (UMSL-Student)</dc:creator>
  <cp:keywords/>
  <dc:description/>
  <cp:lastModifiedBy>Beckmann, Grant J. (UMSL-Student)</cp:lastModifiedBy>
  <cp:revision>1</cp:revision>
  <dcterms:created xsi:type="dcterms:W3CDTF">2017-08-30T14:39:00Z</dcterms:created>
  <dcterms:modified xsi:type="dcterms:W3CDTF">2017-08-30T14:47:00Z</dcterms:modified>
</cp:coreProperties>
</file>