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F2C" w:rsidRDefault="002B1A9D">
      <w:r>
        <w:t>The definition of broadband should not be lowered.  In order to compete with other modern nations we must always seek to increase internet speeds and lower cost.  Other modern nations have faster internet speeds for a lower cost</w:t>
      </w:r>
      <w:r w:rsidR="00634C4F">
        <w:t xml:space="preserve">.  For example, the current speed offered by </w:t>
      </w:r>
      <w:r w:rsidR="00A517FF">
        <w:t>Spectrum in my neighborhood is 4</w:t>
      </w:r>
      <w:r w:rsidR="00634C4F">
        <w:t>0 Mbps for $</w:t>
      </w:r>
      <w:r w:rsidR="00A517FF">
        <w:t>8</w:t>
      </w:r>
      <w:r w:rsidR="00634C4F">
        <w:t>9 for internet only service</w:t>
      </w:r>
      <w:r w:rsidR="00A517FF">
        <w:t xml:space="preserve"> (as of my most recent talk with their customer service line)</w:t>
      </w:r>
      <w:r w:rsidR="00634C4F">
        <w:t>.  For less cost than that, other countries offer up to and exceeding 300Mbps.</w:t>
      </w:r>
    </w:p>
    <w:p w:rsidR="00634C4F" w:rsidRDefault="00634C4F">
      <w:r>
        <w:t>Our problems do not lie with “unreachable standards” or labels.  Politics and excessive lobbying have actively prevented innovation in the USA.  We need to maint</w:t>
      </w:r>
      <w:r w:rsidR="00A517FF">
        <w:t>ain high standards in order to hold</w:t>
      </w:r>
      <w:r>
        <w:t xml:space="preserve"> the monopolistic ISPs accountable for their lack of improvements.  </w:t>
      </w:r>
      <w:bookmarkStart w:id="0" w:name="_GoBack"/>
      <w:bookmarkEnd w:id="0"/>
    </w:p>
    <w:sectPr w:rsidR="00634C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A9D"/>
    <w:rsid w:val="000035B4"/>
    <w:rsid w:val="00157CAB"/>
    <w:rsid w:val="001A262D"/>
    <w:rsid w:val="002B1A9D"/>
    <w:rsid w:val="003A6417"/>
    <w:rsid w:val="004C332E"/>
    <w:rsid w:val="005E47C9"/>
    <w:rsid w:val="00634C4F"/>
    <w:rsid w:val="006A59FF"/>
    <w:rsid w:val="007B1251"/>
    <w:rsid w:val="008E1EE9"/>
    <w:rsid w:val="0096797F"/>
    <w:rsid w:val="009D6B70"/>
    <w:rsid w:val="009F35DE"/>
    <w:rsid w:val="00A041E2"/>
    <w:rsid w:val="00A517FF"/>
    <w:rsid w:val="00A57F08"/>
    <w:rsid w:val="00AB4982"/>
    <w:rsid w:val="00AC6813"/>
    <w:rsid w:val="00C060B4"/>
    <w:rsid w:val="00CB7973"/>
    <w:rsid w:val="00CD6F2C"/>
    <w:rsid w:val="00DA48BC"/>
    <w:rsid w:val="00F77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7A2F4A-2C70-498C-9555-DA3B92A36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111</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Kessler</dc:creator>
  <cp:keywords/>
  <dc:description/>
  <cp:lastModifiedBy>Matthew Kessler</cp:lastModifiedBy>
  <cp:revision>1</cp:revision>
  <dcterms:created xsi:type="dcterms:W3CDTF">2017-09-22T13:13:00Z</dcterms:created>
  <dcterms:modified xsi:type="dcterms:W3CDTF">2017-09-22T13:57:00Z</dcterms:modified>
</cp:coreProperties>
</file>