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w:hAnsi="Helvetica" w:cs="Helvetica"/>
          <w:sz w:val="24"/>
          <w:sz-cs w:val="24"/>
        </w:rPr>
        <w:t xml:space="preserve">Net neutrality is a super important thing for us to have. It gives everyone an even playing field on what they can use/do on the internet. The internet is not only a great way to escape for people but it is also a great tool for learning and education. The younger the generation the more they use the internet. If our net neutrality is gone it will crush the infrastructure of our modern lives and make it infinitely harder for our generation to obtain information. </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CocoaOOXMLWriter/1561.1</generator>
</meta>
</file>