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D7C" w:rsidRDefault="00406B8D">
      <w:r>
        <w:t xml:space="preserve">PLEASE, PLEASE, PLEASE KEEP NET NUTRALITY. </w:t>
      </w:r>
    </w:p>
    <w:p w:rsidR="00406B8D" w:rsidRDefault="00406B8D">
      <w:r>
        <w:t>PLEASE, PLEASE, PLEASE KEEP NET NUTRALITY</w:t>
      </w:r>
      <w:r>
        <w:t>.</w:t>
      </w:r>
    </w:p>
    <w:p w:rsidR="00406B8D" w:rsidRDefault="00406B8D">
      <w:r>
        <w:t>PLEASE, PLEASE, PLEASE KEEP NET NUTRALITY</w:t>
      </w:r>
      <w:r>
        <w:t>.</w:t>
      </w:r>
    </w:p>
    <w:p w:rsidR="00406B8D" w:rsidRDefault="00406B8D">
      <w:r>
        <w:t>PLEASE, PLEASE, PLEASE KEEP NET NUTRALITY</w:t>
      </w:r>
      <w:r>
        <w:t>.</w:t>
      </w:r>
    </w:p>
    <w:p w:rsidR="00406B8D" w:rsidRDefault="00406B8D">
      <w:r>
        <w:t>Sincerely,</w:t>
      </w:r>
    </w:p>
    <w:p w:rsidR="00406B8D" w:rsidRDefault="00406B8D">
      <w:r>
        <w:t>Silvana Sahakian</w:t>
      </w:r>
      <w:bookmarkStart w:id="0" w:name="_GoBack"/>
      <w:bookmarkEnd w:id="0"/>
    </w:p>
    <w:sectPr w:rsidR="00406B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8D"/>
    <w:rsid w:val="001034B7"/>
    <w:rsid w:val="00333AEA"/>
    <w:rsid w:val="00406B8D"/>
    <w:rsid w:val="00834687"/>
    <w:rsid w:val="00AF37CE"/>
    <w:rsid w:val="00DB163B"/>
    <w:rsid w:val="00F90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EF76A"/>
  <w15:chartTrackingRefBased/>
  <w15:docId w15:val="{69082FF8-0DCF-43CF-914A-9E1D92936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Silvana X. Sahakian</dc:creator>
  <cp:keywords/>
  <dc:description/>
  <cp:lastModifiedBy>Silvana X. Sahakian</cp:lastModifiedBy>
  <cp:revision>1</cp:revision>
  <dcterms:created xsi:type="dcterms:W3CDTF">2017-11-27T17:30:00Z</dcterms:created>
  <dcterms:modified xsi:type="dcterms:W3CDTF">2017-11-27T17:33:00Z</dcterms:modified>
</cp:coreProperties>
</file>