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C71" w:rsidRDefault="00A81C71" w:rsidP="00A81C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857C3" w:rsidRDefault="00A81C71" w:rsidP="00A81C7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FCC:</w:t>
      </w:r>
    </w:p>
    <w:p w:rsidR="00A81C71" w:rsidRDefault="00A81C71" w:rsidP="00A81C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81C71" w:rsidRDefault="00A81C71" w:rsidP="00A81C7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am concerned that you are seriously considering abandoning the net neutrality rule previously adopted by the agency.  I hope that in your deliberations you will </w:t>
      </w:r>
      <w:r w:rsidR="0038796D">
        <w:rPr>
          <w:rFonts w:ascii="Times New Roman" w:hAnsi="Times New Roman" w:cs="Times New Roman"/>
          <w:sz w:val="24"/>
          <w:szCs w:val="24"/>
        </w:rPr>
        <w:t>remember</w:t>
      </w:r>
      <w:r w:rsidR="004B104B">
        <w:rPr>
          <w:rFonts w:ascii="Times New Roman" w:hAnsi="Times New Roman" w:cs="Times New Roman"/>
          <w:sz w:val="24"/>
          <w:szCs w:val="24"/>
        </w:rPr>
        <w:t xml:space="preserve"> that your first loyalty should be America and all Americans.</w:t>
      </w:r>
      <w:r w:rsidR="0038796D">
        <w:rPr>
          <w:rFonts w:ascii="Times New Roman" w:hAnsi="Times New Roman" w:cs="Times New Roman"/>
          <w:sz w:val="24"/>
          <w:szCs w:val="24"/>
        </w:rPr>
        <w:t xml:space="preserve">  I hope you will also keep in mind that you want your grandchildren to be proud of you.</w:t>
      </w:r>
    </w:p>
    <w:p w:rsidR="004B104B" w:rsidRDefault="004B104B" w:rsidP="00A81C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B104B" w:rsidRDefault="004B104B" w:rsidP="00A81C7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Access to the internet—which today constitutes a major location for the marketplace of ideas that we all cherish—should not be manipulated by internet service providers. Equal access to the internet and a level playing field are fundamental and should not be determined by one’s financial circumstances.</w:t>
      </w:r>
    </w:p>
    <w:p w:rsidR="004B104B" w:rsidRDefault="004B104B" w:rsidP="00A81C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796D" w:rsidRDefault="0038796D" w:rsidP="00A81C7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be your best selves and support Title II net neu</w:t>
      </w:r>
      <w:r w:rsidR="004B104B">
        <w:rPr>
          <w:rFonts w:ascii="Times New Roman" w:hAnsi="Times New Roman" w:cs="Times New Roman"/>
          <w:sz w:val="24"/>
          <w:szCs w:val="24"/>
        </w:rPr>
        <w:t>trality</w:t>
      </w:r>
      <w:r>
        <w:rPr>
          <w:rFonts w:ascii="Times New Roman" w:hAnsi="Times New Roman" w:cs="Times New Roman"/>
          <w:sz w:val="24"/>
          <w:szCs w:val="24"/>
        </w:rPr>
        <w:t xml:space="preserve"> and the necessary oversight of ISPs.</w:t>
      </w:r>
    </w:p>
    <w:p w:rsidR="0038796D" w:rsidRDefault="0038796D" w:rsidP="00A81C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796D" w:rsidRDefault="0038796D" w:rsidP="00A81C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796D" w:rsidRDefault="0038796D" w:rsidP="00A81C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B104B" w:rsidRDefault="004B104B" w:rsidP="00A81C7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1C71" w:rsidRDefault="00A81C71" w:rsidP="00A81C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81C71" w:rsidRPr="00A81C71" w:rsidRDefault="00A81C71" w:rsidP="00A81C7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A81C71" w:rsidRPr="00A81C71" w:rsidSect="009857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w:rsids>
    <w:rsidRoot w:val="00A81C71"/>
    <w:rsid w:val="0038796D"/>
    <w:rsid w:val="004B104B"/>
    <w:rsid w:val="009857C3"/>
    <w:rsid w:val="00A81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7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</dc:creator>
  <cp:lastModifiedBy>Barbara</cp:lastModifiedBy>
  <cp:revision>1</cp:revision>
  <dcterms:created xsi:type="dcterms:W3CDTF">2017-11-29T16:59:00Z</dcterms:created>
  <dcterms:modified xsi:type="dcterms:W3CDTF">2017-11-29T17:25:00Z</dcterms:modified>
</cp:coreProperties>
</file>